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B4" w:rsidRDefault="00017FB4" w:rsidP="00017FB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1B55FA3" wp14:editId="3622C4A9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7FB4" w:rsidRPr="00476C4A" w:rsidTr="00E8139F">
        <w:tc>
          <w:tcPr>
            <w:tcW w:w="9210" w:type="dxa"/>
          </w:tcPr>
          <w:p w:rsidR="00017FB4" w:rsidRPr="00476C4A" w:rsidRDefault="00017FB4" w:rsidP="00E8139F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>
              <w:rPr>
                <w:b/>
                <w:sz w:val="32"/>
                <w:szCs w:val="32"/>
              </w:rPr>
              <w:t>25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>
              <w:rPr>
                <w:b/>
                <w:sz w:val="32"/>
                <w:szCs w:val="32"/>
              </w:rPr>
              <w:t>26</w:t>
            </w:r>
          </w:p>
        </w:tc>
      </w:tr>
    </w:tbl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17FB4" w:rsidRPr="00632A23" w:rsidRDefault="00017FB4" w:rsidP="00017FB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Championnat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 Départemental Interclubs </w:t>
      </w:r>
      <w:r>
        <w:rPr>
          <w:rFonts w:ascii="Arial" w:hAnsi="Arial" w:cs="Arial"/>
          <w:b/>
          <w:bCs/>
          <w:sz w:val="28"/>
          <w:szCs w:val="28"/>
          <w:u w:val="single"/>
        </w:rPr>
        <w:t>Fémini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>n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D8/</w:t>
      </w:r>
      <w:r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D9</w:t>
      </w:r>
    </w:p>
    <w:p w:rsidR="00017FB4" w:rsidRPr="00476C4A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7FB4" w:rsidRPr="00DF7F67" w:rsidTr="00E8139F">
        <w:tc>
          <w:tcPr>
            <w:tcW w:w="9212" w:type="dxa"/>
          </w:tcPr>
          <w:p w:rsidR="00017FB4" w:rsidRPr="00DF7F67" w:rsidRDefault="00017FB4" w:rsidP="00E813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7FB4" w:rsidTr="00E8139F">
        <w:trPr>
          <w:trHeight w:val="1305"/>
        </w:trPr>
        <w:tc>
          <w:tcPr>
            <w:tcW w:w="9212" w:type="dxa"/>
          </w:tcPr>
          <w:p w:rsidR="00017FB4" w:rsidRDefault="00017FB4" w:rsidP="00E81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7FB4" w:rsidRDefault="00017FB4" w:rsidP="00E813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017FB4" w:rsidRDefault="00017FB4" w:rsidP="00E813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FB4" w:rsidRPr="00270501" w:rsidRDefault="00017FB4" w:rsidP="00E813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7FB4" w:rsidRPr="00476C4A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6C4A">
        <w:rPr>
          <w:rFonts w:ascii="Arial" w:hAnsi="Arial" w:cs="Arial"/>
          <w:u w:val="single"/>
        </w:rPr>
        <w:t xml:space="preserve">Date, Nom et Signature du </w:t>
      </w:r>
      <w:r>
        <w:rPr>
          <w:rFonts w:ascii="Arial" w:hAnsi="Arial" w:cs="Arial"/>
          <w:u w:val="single"/>
        </w:rPr>
        <w:t>Capitaine</w:t>
      </w:r>
    </w:p>
    <w:p w:rsidR="00017FB4" w:rsidRPr="00476C4A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7FB4" w:rsidRPr="007710C6" w:rsidTr="00E8139F">
        <w:trPr>
          <w:trHeight w:val="1119"/>
        </w:trPr>
        <w:tc>
          <w:tcPr>
            <w:tcW w:w="9244" w:type="dxa"/>
          </w:tcPr>
          <w:p w:rsidR="00017FB4" w:rsidRDefault="00017FB4" w:rsidP="00E8139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017FB4" w:rsidRDefault="00017FB4" w:rsidP="00E81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7FB4" w:rsidRDefault="00017FB4" w:rsidP="00E81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17FB4" w:rsidRPr="007710C6" w:rsidRDefault="00017FB4" w:rsidP="00E81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17FB4" w:rsidRDefault="00017FB4" w:rsidP="00017F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5E43" w:rsidRDefault="00017FB4">
      <w:bookmarkStart w:id="0" w:name="_GoBack"/>
      <w:bookmarkEnd w:id="0"/>
    </w:p>
    <w:sectPr w:rsidR="00005E43" w:rsidSect="00017FB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B4"/>
    <w:rsid w:val="00017FB4"/>
    <w:rsid w:val="004C5AE3"/>
    <w:rsid w:val="008513FA"/>
    <w:rsid w:val="009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41D09-5BE1-456C-A3EC-839D0518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B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petrova</dc:creator>
  <cp:keywords/>
  <dc:description/>
  <cp:lastModifiedBy>olga petrova</cp:lastModifiedBy>
  <cp:revision>1</cp:revision>
  <dcterms:created xsi:type="dcterms:W3CDTF">2025-09-01T15:07:00Z</dcterms:created>
  <dcterms:modified xsi:type="dcterms:W3CDTF">2025-09-01T15:08:00Z</dcterms:modified>
</cp:coreProperties>
</file>